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355" w:rsidRPr="00A8503F" w:rsidRDefault="00474355" w:rsidP="00474355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9F77AB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8503F">
        <w:rPr>
          <w:rFonts w:ascii="Times New Roman" w:hAnsi="Times New Roman" w:cs="Times New Roman"/>
          <w:sz w:val="24"/>
          <w:szCs w:val="24"/>
          <w:lang w:val="kk-KZ"/>
        </w:rPr>
        <w:t>» балабақша  тәрбиеленушісінің төлқұжаты</w:t>
      </w:r>
    </w:p>
    <w:p w:rsidR="00474355" w:rsidRPr="00A8503F" w:rsidRDefault="00474355" w:rsidP="00474355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74355" w:rsidRPr="00A8503F" w:rsidRDefault="00474355" w:rsidP="0047435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0E68B8" w:rsidP="00474355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7292" w:rsidRDefault="00307292" w:rsidP="0047435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307292" w:rsidRPr="00474355" w:rsidRDefault="00307292" w:rsidP="0047435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307292" w:rsidRDefault="00307292" w:rsidP="0047435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307292" w:rsidRPr="00474355" w:rsidRDefault="00307292" w:rsidP="0047435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474355" w:rsidRPr="00A8503F" w:rsidRDefault="00474355" w:rsidP="0047435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8503F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474355" w:rsidRPr="00A8503F" w:rsidRDefault="00307292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Әлібек Тамерлан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307292" w:rsidRDefault="00307292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04.06.2018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A8503F" w:rsidRDefault="00307292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13.07.2021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307292" w:rsidRDefault="00307292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307292" w:rsidRDefault="00307292" w:rsidP="00424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A8503F" w:rsidRDefault="002006A5" w:rsidP="004241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6A5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Капарова Гульдана Оспановна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A8503F" w:rsidRDefault="0071541D" w:rsidP="0071541D">
            <w:pPr>
              <w:tabs>
                <w:tab w:val="left" w:pos="24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Жаубасар Дамира Сериковна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A8503F" w:rsidRDefault="0071541D" w:rsidP="004241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1541D" w:rsidRPr="00A8503F" w:rsidTr="004241AB">
        <w:tc>
          <w:tcPr>
            <w:tcW w:w="2203" w:type="dxa"/>
          </w:tcPr>
          <w:p w:rsidR="0071541D" w:rsidRPr="00A8503F" w:rsidRDefault="0071541D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1541D" w:rsidRPr="00A8503F" w:rsidRDefault="0071541D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1541D" w:rsidRPr="00A8503F" w:rsidRDefault="0071541D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Шуртаева  Айгуль Дауренбековна, Байманова Сара Мухтаровна</w:t>
            </w:r>
          </w:p>
        </w:tc>
      </w:tr>
      <w:tr w:rsidR="0071541D" w:rsidRPr="00A8503F" w:rsidTr="004241AB">
        <w:tc>
          <w:tcPr>
            <w:tcW w:w="2203" w:type="dxa"/>
          </w:tcPr>
          <w:p w:rsidR="0071541D" w:rsidRPr="00A8503F" w:rsidRDefault="0071541D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1541D" w:rsidRPr="00A8503F" w:rsidRDefault="0071541D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1541D" w:rsidRPr="00A8503F" w:rsidRDefault="006D4BE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BE9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Боскунбаева  Баян  Санаевна</w:t>
            </w:r>
          </w:p>
        </w:tc>
      </w:tr>
    </w:tbl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5C5603">
      <w:pPr>
        <w:spacing w:after="0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5C5603" w:rsidRPr="00A8503F" w:rsidRDefault="002006A5" w:rsidP="004241A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Аралық</w:t>
      </w:r>
      <w:r w:rsidR="005C5603" w:rsidRPr="00A850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C5603" w:rsidRPr="00A8503F">
        <w:rPr>
          <w:rFonts w:ascii="Times New Roman" w:hAnsi="Times New Roman" w:cs="Times New Roman"/>
          <w:b/>
          <w:sz w:val="24"/>
          <w:szCs w:val="24"/>
        </w:rPr>
        <w:t>(</w:t>
      </w:r>
      <w:r w:rsidR="00F96B92">
        <w:rPr>
          <w:rFonts w:ascii="Times New Roman" w:hAnsi="Times New Roman" w:cs="Times New Roman"/>
          <w:b/>
          <w:sz w:val="24"/>
          <w:szCs w:val="24"/>
          <w:lang w:val="kk-KZ"/>
        </w:rPr>
        <w:t>қаңтар</w:t>
      </w:r>
      <w:bookmarkStart w:id="0" w:name="_GoBack"/>
      <w:bookmarkEnd w:id="0"/>
      <w:r w:rsidR="005C5603" w:rsidRPr="00A8503F">
        <w:rPr>
          <w:rFonts w:ascii="Times New Roman" w:hAnsi="Times New Roman" w:cs="Times New Roman"/>
          <w:b/>
          <w:sz w:val="24"/>
          <w:szCs w:val="24"/>
        </w:rPr>
        <w:t>)</w:t>
      </w:r>
    </w:p>
    <w:p w:rsidR="004241AB" w:rsidRPr="00A8503F" w:rsidRDefault="004241AB" w:rsidP="004241A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4241AB" w:rsidRPr="00B3616C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85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A85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негізгі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қимылдарды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орындайды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30729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1835E9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B22DC0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="00B2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B22DC0" w:rsidRDefault="00B22DC0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B22DC0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B2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B22DC0" w:rsidRPr="00B22DC0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2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шараларды ұстанады</w:t>
            </w:r>
          </w:p>
        </w:tc>
      </w:tr>
      <w:tr w:rsidR="001835E9" w:rsidRPr="00A8503F" w:rsidTr="004241AB">
        <w:trPr>
          <w:trHeight w:val="529"/>
        </w:trPr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proofErr w:type="gramStart"/>
            <w:r w:rsidRPr="00A8503F">
              <w:t>б</w:t>
            </w:r>
            <w:proofErr w:type="gramEnd"/>
            <w:r w:rsidRPr="00A8503F">
              <w:t>ір-бірден</w:t>
            </w:r>
            <w:proofErr w:type="spellEnd"/>
            <w:r w:rsidRPr="00A8503F">
              <w:t xml:space="preserve">, </w:t>
            </w:r>
            <w:proofErr w:type="spellStart"/>
            <w:r w:rsidRPr="00A8503F">
              <w:t>шеңберге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қайта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тұрады</w:t>
            </w:r>
            <w:proofErr w:type="spellEnd"/>
            <w:r w:rsidRPr="00A8503F">
              <w:t xml:space="preserve">, </w:t>
            </w:r>
            <w:proofErr w:type="spellStart"/>
            <w:r w:rsidRPr="00A8503F">
              <w:t>саптағы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өз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орнын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табады</w:t>
            </w:r>
            <w:proofErr w:type="spellEnd"/>
            <w:r w:rsidRPr="00A8503F">
              <w:t>;</w:t>
            </w:r>
          </w:p>
        </w:tc>
        <w:tc>
          <w:tcPr>
            <w:tcW w:w="1737" w:type="dxa"/>
          </w:tcPr>
          <w:p w:rsidR="001835E9" w:rsidRPr="00A8503F" w:rsidRDefault="0030729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rPr>
          <w:trHeight w:val="1239"/>
        </w:trPr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t>денені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жалпы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дамытушы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жаттығуларды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орындағанда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қажетті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бастапқы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қалыпты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қабылдайды</w:t>
            </w:r>
            <w:proofErr w:type="spellEnd"/>
            <w:r w:rsidRPr="00A8503F">
              <w:t xml:space="preserve">, </w:t>
            </w:r>
            <w:proofErr w:type="spellStart"/>
            <w:r w:rsidRPr="00A8503F">
              <w:t>жаттығулардың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орындалу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ретін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сақтайды</w:t>
            </w:r>
            <w:proofErr w:type="spellEnd"/>
            <w:r w:rsidRPr="00A8503F">
              <w:t>;</w:t>
            </w:r>
          </w:p>
        </w:tc>
        <w:tc>
          <w:tcPr>
            <w:tcW w:w="1737" w:type="dxa"/>
          </w:tcPr>
          <w:p w:rsidR="001835E9" w:rsidRPr="00A8503F" w:rsidRDefault="0030729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t>биік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емес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төбеден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сырғанайды</w:t>
            </w:r>
            <w:proofErr w:type="spellEnd"/>
            <w:r w:rsidRPr="00A8503F">
              <w:t xml:space="preserve">, </w:t>
            </w:r>
            <w:proofErr w:type="spellStart"/>
            <w:r w:rsidRPr="00A8503F">
              <w:t>бір-бі</w:t>
            </w:r>
            <w:proofErr w:type="gramStart"/>
            <w:r w:rsidRPr="00A8503F">
              <w:t>р</w:t>
            </w:r>
            <w:proofErr w:type="gramEnd"/>
            <w:r w:rsidRPr="00A8503F">
              <w:t>ін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сырғанатады</w:t>
            </w:r>
            <w:proofErr w:type="spellEnd"/>
            <w:r w:rsidRPr="00A8503F">
              <w:t>;</w:t>
            </w:r>
          </w:p>
        </w:tc>
        <w:tc>
          <w:tcPr>
            <w:tcW w:w="1737" w:type="dxa"/>
          </w:tcPr>
          <w:p w:rsidR="001835E9" w:rsidRPr="00A8503F" w:rsidRDefault="00B22DC0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t>үш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дөңгелекті</w:t>
            </w:r>
            <w:proofErr w:type="spellEnd"/>
            <w:r w:rsidRPr="00A8503F">
              <w:t xml:space="preserve"> велосипед тебе </w:t>
            </w:r>
            <w:proofErr w:type="spellStart"/>
            <w:r w:rsidRPr="00A8503F">
              <w:t>алады</w:t>
            </w:r>
            <w:proofErr w:type="gramStart"/>
            <w:r w:rsidRPr="00A8503F">
              <w:t>;с</w:t>
            </w:r>
            <w:proofErr w:type="gramEnd"/>
            <w:r w:rsidRPr="00A8503F">
              <w:t>уға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түседі</w:t>
            </w:r>
            <w:proofErr w:type="spellEnd"/>
            <w:r w:rsidRPr="00A8503F">
              <w:t xml:space="preserve">, суда </w:t>
            </w:r>
            <w:proofErr w:type="spellStart"/>
            <w:r w:rsidRPr="00A8503F">
              <w:t>ойнайды</w:t>
            </w:r>
            <w:proofErr w:type="spellEnd"/>
            <w:r w:rsidRPr="00A8503F">
              <w:t>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B22DC0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307292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1835E9" w:rsidRPr="00A8503F" w:rsidRDefault="00B22DC0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1835E9" w:rsidRPr="007F159B" w:rsidRDefault="007F159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1835E9" w:rsidRPr="00B3616C" w:rsidRDefault="00B3616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тілдегі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барлық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дыбыстарды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анық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айтады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7F159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заттарды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суреттерді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қарастыруда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сұрақ</w:t>
            </w:r>
            <w:proofErr w:type="gramStart"/>
            <w:r w:rsidRPr="00A8503F">
              <w:rPr>
                <w:spacing w:val="-1"/>
              </w:rPr>
              <w:t>тар</w:t>
            </w:r>
            <w:proofErr w:type="gramEnd"/>
            <w:r w:rsidRPr="00A8503F">
              <w:rPr>
                <w:spacing w:val="-1"/>
              </w:rPr>
              <w:t>ға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жауап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береді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7F159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қ</w:t>
            </w:r>
            <w:proofErr w:type="gramStart"/>
            <w:r w:rsidRPr="00A8503F">
              <w:rPr>
                <w:spacing w:val="-1"/>
              </w:rPr>
              <w:t>ыс</w:t>
            </w:r>
            <w:proofErr w:type="gramEnd"/>
            <w:r w:rsidRPr="00A8503F">
              <w:rPr>
                <w:spacing w:val="-1"/>
              </w:rPr>
              <w:t>қа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әңгімелерді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және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ертегілерді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мазмұндайды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заттар</w:t>
            </w:r>
            <w:proofErr w:type="spellEnd"/>
            <w:r w:rsidRPr="00A8503F">
              <w:rPr>
                <w:spacing w:val="-1"/>
              </w:rPr>
              <w:t xml:space="preserve"> </w:t>
            </w:r>
            <w:r w:rsidRPr="00A8503F">
              <w:rPr>
                <w:spacing w:val="-1"/>
              </w:rPr>
              <w:lastRenderedPageBreak/>
              <w:t xml:space="preserve">мен </w:t>
            </w:r>
            <w:proofErr w:type="spellStart"/>
            <w:r w:rsidRPr="00A8503F">
              <w:rPr>
                <w:spacing w:val="-1"/>
              </w:rPr>
              <w:t>құбылыстардың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белгілері</w:t>
            </w:r>
            <w:proofErr w:type="spellEnd"/>
            <w:r w:rsidRPr="00A8503F">
              <w:rPr>
                <w:spacing w:val="-1"/>
              </w:rPr>
              <w:t xml:space="preserve"> мен </w:t>
            </w:r>
            <w:proofErr w:type="spellStart"/>
            <w:r w:rsidRPr="00A8503F">
              <w:rPr>
                <w:spacing w:val="-1"/>
              </w:rPr>
              <w:t>сапасын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ажыратады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7F159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қажетті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сөздер</w:t>
            </w:r>
            <w:proofErr w:type="spellEnd"/>
            <w:r w:rsidRPr="00A8503F">
              <w:rPr>
                <w:spacing w:val="-1"/>
              </w:rPr>
              <w:t xml:space="preserve"> мен </w:t>
            </w:r>
            <w:proofErr w:type="spellStart"/>
            <w:r w:rsidRPr="00A8503F">
              <w:rPr>
                <w:spacing w:val="-1"/>
              </w:rPr>
              <w:t>сөз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тіркестерін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қолданады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B3616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307292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  <w:rPr>
                <w:spacing w:val="-1"/>
                <w:lang w:val="kk-KZ"/>
              </w:rPr>
            </w:pPr>
            <w:r w:rsidRPr="00A8503F">
              <w:rPr>
                <w:spacing w:val="-1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1835E9" w:rsidRPr="00A8503F" w:rsidRDefault="00B3616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1835E9" w:rsidP="004241A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="004241AB"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="004241AB"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4241AB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шығарма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жанрларын</w:t>
            </w:r>
            <w:proofErr w:type="spellEnd"/>
            <w:r w:rsidRPr="00A8503F">
              <w:rPr>
                <w:spacing w:val="-1"/>
              </w:rPr>
              <w:t xml:space="preserve"> (</w:t>
            </w:r>
            <w:proofErr w:type="spellStart"/>
            <w:r w:rsidRPr="00A8503F">
              <w:rPr>
                <w:spacing w:val="-1"/>
              </w:rPr>
              <w:t>тақпақ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ертегі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әңгі</w:t>
            </w:r>
            <w:proofErr w:type="gramStart"/>
            <w:r w:rsidRPr="00A8503F">
              <w:rPr>
                <w:spacing w:val="-1"/>
              </w:rPr>
              <w:t>ме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</w:t>
            </w:r>
            <w:proofErr w:type="gramEnd"/>
            <w:r w:rsidRPr="00A8503F">
              <w:rPr>
                <w:spacing w:val="-1"/>
              </w:rPr>
              <w:t>әне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тағы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басқа</w:t>
            </w:r>
            <w:proofErr w:type="spellEnd"/>
            <w:r w:rsidRPr="00A8503F">
              <w:rPr>
                <w:spacing w:val="-1"/>
              </w:rPr>
              <w:t xml:space="preserve">) </w:t>
            </w:r>
            <w:proofErr w:type="spellStart"/>
            <w:r w:rsidRPr="00A8503F">
              <w:rPr>
                <w:spacing w:val="-1"/>
              </w:rPr>
              <w:t>ажырата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алады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4A7302" w:rsidRDefault="004A730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4241AB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оқиғаны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эмоционалды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қабылдайды</w:t>
            </w:r>
            <w:proofErr w:type="spellEnd"/>
            <w:r w:rsidRPr="00A8503F">
              <w:rPr>
                <w:spacing w:val="-1"/>
              </w:rPr>
              <w:t xml:space="preserve">; </w:t>
            </w:r>
            <w:proofErr w:type="spellStart"/>
            <w:r w:rsidRPr="00A8503F">
              <w:rPr>
                <w:spacing w:val="-1"/>
              </w:rPr>
              <w:t>суреттер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таныс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шығармаларды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олар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сұрақ</w:t>
            </w:r>
            <w:proofErr w:type="gramStart"/>
            <w:r w:rsidRPr="00A8503F">
              <w:rPr>
                <w:spacing w:val="-1"/>
              </w:rPr>
              <w:t>тар</w:t>
            </w:r>
            <w:proofErr w:type="gramEnd"/>
            <w:r w:rsidRPr="00A8503F">
              <w:rPr>
                <w:spacing w:val="-1"/>
              </w:rPr>
              <w:t>ға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жауап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береді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4A730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4241AB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өлеңдерді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саналы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эмоционалды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түрде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proofErr w:type="gramStart"/>
            <w:r w:rsidRPr="00A8503F">
              <w:rPr>
                <w:spacing w:val="-1"/>
              </w:rPr>
              <w:t>жат</w:t>
            </w:r>
            <w:proofErr w:type="gramEnd"/>
            <w:r w:rsidRPr="00A8503F">
              <w:rPr>
                <w:spacing w:val="-1"/>
              </w:rPr>
              <w:t>қа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айтады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4A730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4241AB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ертегі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кейіпкерлеріне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жанашырлық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танытады</w:t>
            </w:r>
            <w:proofErr w:type="spellEnd"/>
            <w:r w:rsidRPr="00A8503F">
              <w:rPr>
                <w:spacing w:val="-1"/>
              </w:rPr>
              <w:t>.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4A730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1835E9" w:rsidRPr="001D0B0E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 xml:space="preserve">отвечает на вопросы взрослого, касающиеся ближайшего окружения на </w:t>
            </w:r>
            <w:r w:rsidRPr="00A8503F">
              <w:rPr>
                <w:spacing w:val="-1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i/>
              </w:rPr>
              <w:t>Қарапайым математикалық түсініктерді қалыптастыру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>«</w:t>
            </w:r>
            <w:proofErr w:type="spellStart"/>
            <w:r w:rsidRPr="00A8503F">
              <w:rPr>
                <w:spacing w:val="-1"/>
              </w:rPr>
              <w:t>кө</w:t>
            </w:r>
            <w:proofErr w:type="gramStart"/>
            <w:r w:rsidRPr="00A8503F">
              <w:rPr>
                <w:spacing w:val="-1"/>
              </w:rPr>
              <w:t>п</w:t>
            </w:r>
            <w:proofErr w:type="spellEnd"/>
            <w:proofErr w:type="gramEnd"/>
            <w:r w:rsidRPr="00A8503F">
              <w:rPr>
                <w:spacing w:val="-1"/>
              </w:rPr>
              <w:t>», «</w:t>
            </w:r>
            <w:proofErr w:type="spellStart"/>
            <w:r w:rsidRPr="00A8503F">
              <w:rPr>
                <w:spacing w:val="-1"/>
              </w:rPr>
              <w:t>бір</w:t>
            </w:r>
            <w:proofErr w:type="spellEnd"/>
            <w:r w:rsidRPr="00A8503F">
              <w:rPr>
                <w:spacing w:val="-1"/>
              </w:rPr>
              <w:t>», «</w:t>
            </w:r>
            <w:proofErr w:type="spellStart"/>
            <w:r w:rsidRPr="00A8503F">
              <w:rPr>
                <w:spacing w:val="-1"/>
              </w:rPr>
              <w:t>бір-бірден</w:t>
            </w:r>
            <w:proofErr w:type="spellEnd"/>
            <w:r w:rsidRPr="00A8503F">
              <w:rPr>
                <w:spacing w:val="-1"/>
              </w:rPr>
              <w:t>», «</w:t>
            </w:r>
            <w:proofErr w:type="spellStart"/>
            <w:r w:rsidRPr="00A8503F">
              <w:rPr>
                <w:spacing w:val="-1"/>
              </w:rPr>
              <w:t>бірде-біреуі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жоқ</w:t>
            </w:r>
            <w:proofErr w:type="spellEnd"/>
            <w:r w:rsidRPr="00A8503F">
              <w:rPr>
                <w:spacing w:val="-1"/>
              </w:rPr>
              <w:t xml:space="preserve">» </w:t>
            </w:r>
            <w:proofErr w:type="spellStart"/>
            <w:r w:rsidRPr="00A8503F">
              <w:rPr>
                <w:spacing w:val="-1"/>
              </w:rPr>
              <w:t>түсініктерін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ұзындығы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ені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биіктігі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жуандығы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бірдей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екі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әртүрлі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жә</w:t>
            </w:r>
            <w:proofErr w:type="gramStart"/>
            <w:r w:rsidRPr="00A8503F">
              <w:rPr>
                <w:spacing w:val="-1"/>
              </w:rPr>
              <w:t>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</w:t>
            </w:r>
            <w:proofErr w:type="gramEnd"/>
            <w:r w:rsidRPr="00A8503F">
              <w:rPr>
                <w:spacing w:val="-1"/>
              </w:rPr>
              <w:t>ірдей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заттарды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салыстыруды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салыстыру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нәтижесін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сөзбен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жеткізеді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геометриялық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proofErr w:type="gramStart"/>
            <w:r w:rsidRPr="00A8503F">
              <w:rPr>
                <w:spacing w:val="-1"/>
              </w:rPr>
              <w:t>п</w:t>
            </w:r>
            <w:proofErr w:type="gramEnd"/>
            <w:r w:rsidRPr="00A8503F">
              <w:rPr>
                <w:spacing w:val="-1"/>
              </w:rPr>
              <w:t>ішіндерді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4"/>
              </w:rPr>
              <w:t>кеңі</w:t>
            </w:r>
            <w:proofErr w:type="gramStart"/>
            <w:r w:rsidRPr="00A8503F">
              <w:rPr>
                <w:spacing w:val="4"/>
              </w:rPr>
              <w:t>ст</w:t>
            </w:r>
            <w:proofErr w:type="gramEnd"/>
            <w:r w:rsidRPr="00A8503F">
              <w:rPr>
                <w:spacing w:val="4"/>
              </w:rPr>
              <w:t>ік</w:t>
            </w:r>
            <w:proofErr w:type="spellEnd"/>
            <w:r w:rsidRPr="00A8503F">
              <w:rPr>
                <w:spacing w:val="4"/>
              </w:rPr>
              <w:t xml:space="preserve"> пен </w:t>
            </w:r>
            <w:proofErr w:type="spellStart"/>
            <w:r w:rsidRPr="00A8503F">
              <w:rPr>
                <w:spacing w:val="4"/>
              </w:rPr>
              <w:t>уақытты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бағдарлай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біледі</w:t>
            </w:r>
            <w:proofErr w:type="spellEnd"/>
            <w:r w:rsidRPr="00A8503F">
              <w:rPr>
                <w:spacing w:val="4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proofErr w:type="gramStart"/>
            <w:r w:rsidRPr="00A8503F">
              <w:rPr>
                <w:spacing w:val="4"/>
              </w:rPr>
              <w:t>оң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ж</w:t>
            </w:r>
            <w:proofErr w:type="gramEnd"/>
            <w:r w:rsidRPr="00A8503F">
              <w:rPr>
                <w:spacing w:val="4"/>
              </w:rPr>
              <w:t>әне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сол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қолдарын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ажырата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алады</w:t>
            </w:r>
            <w:proofErr w:type="spellEnd"/>
            <w:r w:rsidRPr="00A8503F">
              <w:rPr>
                <w:spacing w:val="4"/>
              </w:rPr>
              <w:t>.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i/>
              </w:rPr>
              <w:t>Құрастыру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құрылыс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материалдарының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бөліктерін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және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gramStart"/>
            <w:r w:rsidRPr="00A8503F">
              <w:rPr>
                <w:spacing w:val="-1"/>
              </w:rPr>
              <w:t>,о</w:t>
            </w:r>
            <w:proofErr w:type="gramEnd"/>
            <w:r w:rsidRPr="00A8503F">
              <w:rPr>
                <w:spacing w:val="-1"/>
              </w:rPr>
              <w:t>ларды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түрлі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тәсілдермен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орналастырады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тү</w:t>
            </w:r>
            <w:proofErr w:type="gramStart"/>
            <w:r w:rsidRPr="00A8503F">
              <w:rPr>
                <w:spacing w:val="-1"/>
              </w:rPr>
              <w:t>сі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</w:t>
            </w:r>
            <w:proofErr w:type="gramEnd"/>
            <w:r w:rsidRPr="00A8503F">
              <w:rPr>
                <w:spacing w:val="-1"/>
              </w:rPr>
              <w:t>әне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көлемі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ажырата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lastRenderedPageBreak/>
              <w:t>алады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i/>
                <w:spacing w:val="-1"/>
              </w:rPr>
              <w:t>Жаратылыстану</w:t>
            </w:r>
            <w:proofErr w:type="spellEnd"/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ауа-райының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жағдайын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анықтай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алады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туған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өлкенің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кейбі</w:t>
            </w:r>
            <w:proofErr w:type="gramStart"/>
            <w:r w:rsidRPr="00A8503F">
              <w:rPr>
                <w:spacing w:val="-1"/>
              </w:rPr>
              <w:t>р</w:t>
            </w:r>
            <w:proofErr w:type="spellEnd"/>
            <w:proofErr w:type="gram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өсімдіктері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туралы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гүлдейтін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шөпті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өсімдіктерді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өзіне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тән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сипаты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кө</w:t>
            </w:r>
            <w:proofErr w:type="gramStart"/>
            <w:r w:rsidRPr="00A8503F">
              <w:rPr>
                <w:spacing w:val="-1"/>
              </w:rPr>
              <w:t>к</w:t>
            </w:r>
            <w:proofErr w:type="gramEnd"/>
            <w:r w:rsidRPr="00A8503F">
              <w:rPr>
                <w:spacing w:val="-1"/>
              </w:rPr>
              <w:t>өністер</w:t>
            </w:r>
            <w:proofErr w:type="spellEnd"/>
            <w:r w:rsidRPr="00A8503F">
              <w:rPr>
                <w:spacing w:val="-1"/>
              </w:rPr>
              <w:t xml:space="preserve"> мен </w:t>
            </w:r>
            <w:proofErr w:type="spellStart"/>
            <w:r w:rsidRPr="00A8503F">
              <w:rPr>
                <w:spacing w:val="-1"/>
              </w:rPr>
              <w:t>жемістерді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дәмі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және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ажыратады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жануарлар</w:t>
            </w:r>
            <w:proofErr w:type="spellEnd"/>
            <w:r w:rsidRPr="00A8503F">
              <w:rPr>
                <w:spacing w:val="-1"/>
              </w:rPr>
              <w:t xml:space="preserve"> мен </w:t>
            </w:r>
            <w:proofErr w:type="spellStart"/>
            <w:r w:rsidRPr="00A8503F">
              <w:rPr>
                <w:spacing w:val="-1"/>
              </w:rPr>
              <w:t>олардың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төлдерін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өздеріне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тән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белгілері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және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ажыратады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қардың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судың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құмның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қасиеттерін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табиғатта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өзін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ұстай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білу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ережелерін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түсінеді</w:t>
            </w:r>
            <w:proofErr w:type="spellEnd"/>
            <w:r w:rsidRPr="00A8503F">
              <w:rPr>
                <w:spacing w:val="-1"/>
              </w:rPr>
              <w:t>.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rPr>
          <w:trHeight w:val="197"/>
        </w:trPr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i/>
              </w:rPr>
              <w:t>Сурет</w:t>
            </w:r>
            <w:proofErr w:type="spellEnd"/>
            <w:r w:rsidRPr="00A8503F">
              <w:rPr>
                <w:i/>
              </w:rPr>
              <w:t xml:space="preserve"> салу</w:t>
            </w:r>
          </w:p>
        </w:tc>
      </w:tr>
      <w:tr w:rsidR="004241AB" w:rsidRPr="002006A5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3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түстерді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таниды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 xml:space="preserve">күрделі емес </w:t>
            </w:r>
            <w:r w:rsidRPr="00A8503F">
              <w:rPr>
                <w:spacing w:val="-1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бормен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асфальтқа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таяқпен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құ</w:t>
            </w:r>
            <w:proofErr w:type="gramStart"/>
            <w:r w:rsidRPr="00A8503F">
              <w:rPr>
                <w:spacing w:val="-1"/>
              </w:rPr>
              <w:t>м</w:t>
            </w:r>
            <w:proofErr w:type="gramEnd"/>
            <w:r w:rsidRPr="00A8503F">
              <w:rPr>
                <w:spacing w:val="-1"/>
              </w:rPr>
              <w:t>ға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сурет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салады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i/>
              </w:rPr>
              <w:t>Мүсіндеу</w:t>
            </w:r>
            <w:proofErr w:type="spellEnd"/>
          </w:p>
        </w:tc>
      </w:tr>
      <w:tr w:rsidR="004241AB" w:rsidRPr="002006A5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3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pStyle w:val="Default"/>
              <w:rPr>
                <w:lang w:val="kk-KZ"/>
              </w:rPr>
            </w:pPr>
            <w:r w:rsidRPr="00A8503F">
              <w:rPr>
                <w:i/>
                <w:iCs/>
              </w:rPr>
              <w:t xml:space="preserve">Аппликация </w:t>
            </w:r>
          </w:p>
        </w:tc>
      </w:tr>
      <w:tr w:rsidR="004241AB" w:rsidRPr="002006A5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3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 xml:space="preserve">дайын пішіндерден қарапайым композицияларды </w:t>
            </w:r>
            <w:r w:rsidRPr="00A8503F">
              <w:rPr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pStyle w:val="Default"/>
              <w:rPr>
                <w:lang w:val="kk-KZ"/>
              </w:rPr>
            </w:pPr>
            <w:r w:rsidRPr="00A8503F">
              <w:rPr>
                <w:i/>
                <w:iCs/>
              </w:rPr>
              <w:t xml:space="preserve">Музыка 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музыканы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тыңдау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дағдысын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меңгерген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музыкалық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шығарманың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қарқынын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ажыратады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музыкалық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шығарманы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эмоциямен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қабылдайды</w:t>
            </w:r>
            <w:proofErr w:type="spellEnd"/>
            <w:r w:rsidRPr="00A8503F">
              <w:rPr>
                <w:spacing w:val="-1"/>
              </w:rPr>
              <w:t>.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0849D8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i/>
              </w:rPr>
              <w:t>Қоршаған</w:t>
            </w:r>
            <w:proofErr w:type="spellEnd"/>
            <w:r w:rsidRPr="00A8503F">
              <w:rPr>
                <w:i/>
              </w:rPr>
              <w:t xml:space="preserve"> </w:t>
            </w:r>
            <w:proofErr w:type="spellStart"/>
            <w:r w:rsidRPr="00A8503F">
              <w:rPr>
                <w:i/>
              </w:rPr>
              <w:t>ортамен</w:t>
            </w:r>
            <w:proofErr w:type="spellEnd"/>
            <w:r w:rsidRPr="00A8503F">
              <w:rPr>
                <w:i/>
              </w:rPr>
              <w:t xml:space="preserve"> </w:t>
            </w:r>
            <w:proofErr w:type="spellStart"/>
            <w:r w:rsidRPr="00A8503F">
              <w:rPr>
                <w:i/>
              </w:rPr>
              <w:t>танысу</w:t>
            </w:r>
            <w:proofErr w:type="spellEnd"/>
          </w:p>
        </w:tc>
      </w:tr>
      <w:tr w:rsidR="004241AB" w:rsidRPr="002006A5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айналасындағы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заттардың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міндеттерін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кө</w:t>
            </w:r>
            <w:proofErr w:type="gramStart"/>
            <w:r w:rsidRPr="00A8503F">
              <w:rPr>
                <w:spacing w:val="-1"/>
              </w:rPr>
              <w:t>л</w:t>
            </w:r>
            <w:proofErr w:type="gramEnd"/>
            <w:r w:rsidRPr="00A8503F">
              <w:rPr>
                <w:spacing w:val="-1"/>
              </w:rPr>
              <w:t>ік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құралдарын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 xml:space="preserve">ересектерге көмек </w:t>
            </w:r>
            <w:r w:rsidRPr="00A8503F">
              <w:rPr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46451" w:rsidRDefault="000849D8" w:rsidP="004241A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4241AB" w:rsidRPr="00307292">
        <w:rPr>
          <w:rFonts w:ascii="Times New Roman" w:hAnsi="Times New Roman" w:cs="Times New Roman"/>
          <w:sz w:val="24"/>
          <w:szCs w:val="24"/>
          <w:lang w:val="kk-KZ"/>
        </w:rPr>
        <w:t>:__</w:t>
      </w:r>
      <w:r w:rsidR="00146451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 бірақта қолданылмайды.</w:t>
      </w:r>
    </w:p>
    <w:p w:rsidR="000849D8" w:rsidRPr="00307292" w:rsidRDefault="000849D8" w:rsidP="000849D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sz w:val="24"/>
          <w:szCs w:val="24"/>
          <w:lang w:val="kk-KZ"/>
        </w:rPr>
        <w:t>Ұсыныстар:</w:t>
      </w:r>
      <w:r w:rsidR="004241AB" w:rsidRPr="00307292">
        <w:rPr>
          <w:rFonts w:ascii="Times New Roman" w:hAnsi="Times New Roman" w:cs="Times New Roman"/>
          <w:sz w:val="24"/>
          <w:szCs w:val="24"/>
          <w:lang w:val="kk-KZ"/>
        </w:rPr>
        <w:t>___</w:t>
      </w:r>
      <w:r w:rsidR="00146451">
        <w:rPr>
          <w:rFonts w:ascii="Times New Roman" w:hAnsi="Times New Roman" w:cs="Times New Roman"/>
          <w:sz w:val="24"/>
          <w:szCs w:val="24"/>
          <w:lang w:val="kk-KZ"/>
        </w:rPr>
        <w:t xml:space="preserve">Балаға бағдарлама бойынша білімін толық жетілдіру,санауға, дыбыстарды анық айтуға </w:t>
      </w:r>
      <w:r w:rsidR="00A3386C">
        <w:rPr>
          <w:rFonts w:ascii="Times New Roman" w:hAnsi="Times New Roman" w:cs="Times New Roman"/>
          <w:sz w:val="24"/>
          <w:szCs w:val="24"/>
          <w:lang w:val="kk-KZ"/>
        </w:rPr>
        <w:t>,сөйлеу мәдениетін қалыптастыруға, шығармашылық қабілетін арттыру қажет</w:t>
      </w:r>
      <w:r w:rsidR="00DF363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sectPr w:rsidR="000849D8" w:rsidRPr="00307292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355"/>
    <w:rsid w:val="00080F0B"/>
    <w:rsid w:val="000849D8"/>
    <w:rsid w:val="000E68B8"/>
    <w:rsid w:val="00121241"/>
    <w:rsid w:val="00146451"/>
    <w:rsid w:val="001835E9"/>
    <w:rsid w:val="001D0B0E"/>
    <w:rsid w:val="002006A5"/>
    <w:rsid w:val="00243642"/>
    <w:rsid w:val="00307292"/>
    <w:rsid w:val="00321F0C"/>
    <w:rsid w:val="003609C1"/>
    <w:rsid w:val="003B0079"/>
    <w:rsid w:val="003C71FD"/>
    <w:rsid w:val="004241AB"/>
    <w:rsid w:val="00474355"/>
    <w:rsid w:val="00474EE4"/>
    <w:rsid w:val="004A7302"/>
    <w:rsid w:val="005531BF"/>
    <w:rsid w:val="005C5603"/>
    <w:rsid w:val="00626937"/>
    <w:rsid w:val="006A0B2B"/>
    <w:rsid w:val="006D4BE9"/>
    <w:rsid w:val="0071541D"/>
    <w:rsid w:val="00753375"/>
    <w:rsid w:val="007A511F"/>
    <w:rsid w:val="007F159B"/>
    <w:rsid w:val="0086419C"/>
    <w:rsid w:val="009059DE"/>
    <w:rsid w:val="00991BE1"/>
    <w:rsid w:val="009E2E80"/>
    <w:rsid w:val="009F77AB"/>
    <w:rsid w:val="00A3386C"/>
    <w:rsid w:val="00A825C6"/>
    <w:rsid w:val="00A8503F"/>
    <w:rsid w:val="00AC68FE"/>
    <w:rsid w:val="00B2257C"/>
    <w:rsid w:val="00B22DC0"/>
    <w:rsid w:val="00B3616C"/>
    <w:rsid w:val="00DF3634"/>
    <w:rsid w:val="00EA7F27"/>
    <w:rsid w:val="00EC7FA8"/>
    <w:rsid w:val="00F9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474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C56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084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0849D8"/>
    <w:pPr>
      <w:spacing w:after="120" w:line="259" w:lineRule="auto"/>
    </w:pPr>
    <w:rPr>
      <w:rFonts w:ascii="Calibri" w:eastAsia="Calibri" w:hAnsi="Calibri" w:cs="Times New Roman"/>
      <w:noProof/>
      <w:lang w:val="kk-KZ"/>
    </w:rPr>
  </w:style>
  <w:style w:type="character" w:customStyle="1" w:styleId="a7">
    <w:name w:val="Основной текст Знак"/>
    <w:basedOn w:val="a0"/>
    <w:link w:val="a6"/>
    <w:rsid w:val="000849D8"/>
    <w:rPr>
      <w:rFonts w:ascii="Calibri" w:eastAsia="Calibri" w:hAnsi="Calibri" w:cs="Times New Roman"/>
      <w:noProof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474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C56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084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0849D8"/>
    <w:pPr>
      <w:spacing w:after="120" w:line="259" w:lineRule="auto"/>
    </w:pPr>
    <w:rPr>
      <w:rFonts w:ascii="Calibri" w:eastAsia="Calibri" w:hAnsi="Calibri" w:cs="Times New Roman"/>
      <w:noProof/>
      <w:lang w:val="kk-KZ"/>
    </w:rPr>
  </w:style>
  <w:style w:type="character" w:customStyle="1" w:styleId="a7">
    <w:name w:val="Основной текст Знак"/>
    <w:basedOn w:val="a0"/>
    <w:link w:val="a6"/>
    <w:rsid w:val="000849D8"/>
    <w:rPr>
      <w:rFonts w:ascii="Calibri" w:eastAsia="Calibri" w:hAnsi="Calibri" w:cs="Times New Roman"/>
      <w:noProof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Админ</cp:lastModifiedBy>
  <cp:revision>7</cp:revision>
  <dcterms:created xsi:type="dcterms:W3CDTF">2021-09-18T18:21:00Z</dcterms:created>
  <dcterms:modified xsi:type="dcterms:W3CDTF">2022-01-11T05:19:00Z</dcterms:modified>
</cp:coreProperties>
</file>