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0B49B" w14:textId="77777777" w:rsidR="007C51B3" w:rsidRPr="007C51B3" w:rsidRDefault="00BF7CCA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7C51B3"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19CD8497" w14:textId="0A8A4EB8" w:rsidR="00BF7CCA" w:rsidRPr="00366010" w:rsidRDefault="007C51B3" w:rsidP="00BF7C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: Б</w:t>
      </w:r>
      <w:r w:rsidR="00835F55">
        <w:rPr>
          <w:rFonts w:ascii="Times New Roman" w:hAnsi="Times New Roman" w:cs="Times New Roman"/>
          <w:b/>
          <w:sz w:val="26"/>
          <w:szCs w:val="26"/>
          <w:lang w:val="kk-KZ"/>
        </w:rPr>
        <w:t>ейсенбекова Алия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Баланың жасы: 5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Тобы:  «</w:t>
      </w:r>
      <w:r w:rsidR="00835F55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    </w:t>
      </w: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10.10.2021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BF7CCA" w:rsidRPr="00BF7C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4B643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30.05.22 ж.</w:t>
      </w:r>
    </w:p>
    <w:p w14:paraId="7C644601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DDE9A90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FDC4613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8"/>
        <w:gridCol w:w="3451"/>
        <w:gridCol w:w="3303"/>
        <w:gridCol w:w="2247"/>
      </w:tblGrid>
      <w:tr w:rsidR="007C51B3" w:rsidRPr="007C51B3" w14:paraId="2339E42B" w14:textId="77777777" w:rsidTr="00E20A6E">
        <w:tc>
          <w:tcPr>
            <w:tcW w:w="2320" w:type="dxa"/>
            <w:shd w:val="clear" w:color="auto" w:fill="auto"/>
          </w:tcPr>
          <w:p w14:paraId="507936D8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14:paraId="5539E48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9018DCD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3BA9BB21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97CA9AA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14:paraId="3E85E64E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1E10871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210DA32E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B6436" w:rsidRPr="004B6436" w14:paraId="2EBCDC2B" w14:textId="77777777" w:rsidTr="00CA56F4">
        <w:trPr>
          <w:trHeight w:val="1090"/>
        </w:trPr>
        <w:tc>
          <w:tcPr>
            <w:tcW w:w="2320" w:type="dxa"/>
            <w:shd w:val="clear" w:color="auto" w:fill="auto"/>
          </w:tcPr>
          <w:p w14:paraId="7EF311E5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E027AF2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33806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2D1341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0EC79C24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орындауға үйрету.</w:t>
            </w:r>
          </w:p>
        </w:tc>
        <w:tc>
          <w:tcPr>
            <w:tcW w:w="3451" w:type="dxa"/>
            <w:shd w:val="clear" w:color="auto" w:fill="auto"/>
          </w:tcPr>
          <w:p w14:paraId="1ABDBF63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7C63F62E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2BEA" w14:textId="21B1917B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Спорттық ойындар мен жаттығулардың барлық техникасын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6462" w14:textId="3426D0F5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03D3F8C6" w14:textId="77777777" w:rsidTr="00CA56F4">
        <w:trPr>
          <w:trHeight w:val="700"/>
        </w:trPr>
        <w:tc>
          <w:tcPr>
            <w:tcW w:w="2320" w:type="dxa"/>
            <w:shd w:val="clear" w:color="auto" w:fill="auto"/>
          </w:tcPr>
          <w:p w14:paraId="1E572BEC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13CCF75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EF835C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538F41AE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қарқынына ие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болуға үйрету.</w:t>
            </w:r>
          </w:p>
        </w:tc>
        <w:tc>
          <w:tcPr>
            <w:tcW w:w="3451" w:type="dxa"/>
            <w:shd w:val="clear" w:color="auto" w:fill="auto"/>
          </w:tcPr>
          <w:p w14:paraId="39D78136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B84B5A8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BAFB" w14:textId="502B2676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1DEE" w14:textId="226F6671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B6436" w:rsidRPr="004B6436" w14:paraId="7DE26D98" w14:textId="77777777" w:rsidTr="00CA56F4">
        <w:trPr>
          <w:trHeight w:val="1677"/>
        </w:trPr>
        <w:tc>
          <w:tcPr>
            <w:tcW w:w="2320" w:type="dxa"/>
            <w:shd w:val="clear" w:color="auto" w:fill="auto"/>
          </w:tcPr>
          <w:p w14:paraId="75FB7814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4B3A814A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E7ECEA0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01C98255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>әулік бөліктерін – таңертең, күндіз, кеш, түнді тан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 xml:space="preserve"> және ата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2A999ED1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626E8AA6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E12A" w14:textId="26B9D445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E072" w14:textId="42111F07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4F16BCC9" w14:textId="77777777" w:rsidTr="00CA56F4">
        <w:trPr>
          <w:trHeight w:val="1869"/>
        </w:trPr>
        <w:tc>
          <w:tcPr>
            <w:tcW w:w="2320" w:type="dxa"/>
            <w:shd w:val="clear" w:color="auto" w:fill="auto"/>
          </w:tcPr>
          <w:p w14:paraId="72936DE8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1CEC49B4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FD451F0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F582BF7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49BA361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11D7BBCC" w14:textId="77777777" w:rsidR="004B6436" w:rsidRPr="007C51B3" w:rsidRDefault="004B6436" w:rsidP="004B643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С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урет салу техникасының бастапқы дағдыларын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 ие болуға үйрету.</w:t>
            </w:r>
          </w:p>
        </w:tc>
        <w:tc>
          <w:tcPr>
            <w:tcW w:w="3451" w:type="dxa"/>
            <w:shd w:val="clear" w:color="auto" w:fill="auto"/>
          </w:tcPr>
          <w:p w14:paraId="1C4C48D1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35924D3F" w14:textId="77777777" w:rsidR="004B6436" w:rsidRPr="007C51B3" w:rsidRDefault="004B6436" w:rsidP="004B6436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320" w14:textId="25E01FB8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0947" w14:textId="222D96F5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5443C6CD" w14:textId="77777777" w:rsidTr="00CA56F4">
        <w:trPr>
          <w:trHeight w:val="469"/>
        </w:trPr>
        <w:tc>
          <w:tcPr>
            <w:tcW w:w="2320" w:type="dxa"/>
            <w:shd w:val="clear" w:color="auto" w:fill="auto"/>
          </w:tcPr>
          <w:p w14:paraId="36555C9D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3CEB49A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BF328F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76C42D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2950BA48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51" w:type="dxa"/>
            <w:shd w:val="clear" w:color="auto" w:fill="auto"/>
          </w:tcPr>
          <w:p w14:paraId="19071E05" w14:textId="77777777" w:rsidR="004B6436" w:rsidRPr="007C51B3" w:rsidRDefault="004B6436" w:rsidP="004B6436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11772B1" w14:textId="77777777" w:rsidR="004B6436" w:rsidRPr="007C51B3" w:rsidRDefault="004B6436" w:rsidP="004B6436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D814" w14:textId="4A0508EC" w:rsidR="004B6436" w:rsidRDefault="004B6436" w:rsidP="004B643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40B2" w14:textId="3E34305C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472E9405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0F14CB8" w14:textId="77777777" w:rsidR="00DF775B" w:rsidRPr="00DF775B" w:rsidRDefault="00DF775B" w:rsidP="00DF775B">
      <w:pPr>
        <w:rPr>
          <w:rFonts w:ascii="Times New Roman" w:eastAsia="Times New Roman" w:hAnsi="Times New Roman" w:cs="Times New Roman"/>
          <w:lang w:val="kk-KZ"/>
        </w:rPr>
      </w:pPr>
    </w:p>
    <w:p w14:paraId="241924EF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350921"/>
    <w:rsid w:val="00472553"/>
    <w:rsid w:val="004B6436"/>
    <w:rsid w:val="007C51B3"/>
    <w:rsid w:val="00835F55"/>
    <w:rsid w:val="008F0717"/>
    <w:rsid w:val="009855E4"/>
    <w:rsid w:val="00B40A57"/>
    <w:rsid w:val="00BF7CCA"/>
    <w:rsid w:val="00C10632"/>
    <w:rsid w:val="00DF775B"/>
    <w:rsid w:val="00E2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8820E"/>
  <w15:docId w15:val="{BD2A5BE8-31DD-4073-B694-89C8FED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2020-10-13T07:55:00Z</dcterms:created>
  <dcterms:modified xsi:type="dcterms:W3CDTF">2024-01-07T08:58:00Z</dcterms:modified>
</cp:coreProperties>
</file>